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gamen" color2="black" type="tile"/>
    </v:background>
  </w:background>
  <w:body>
    <w:p w14:paraId="1F79A72C" w14:textId="77777777" w:rsidR="00CE5979" w:rsidRPr="00CE5979" w:rsidRDefault="00CE5979" w:rsidP="00213AA7">
      <w:pPr>
        <w:pStyle w:val="Nzov"/>
        <w:spacing w:before="16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7A660C5D" wp14:editId="06F73402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913130" cy="630337"/>
            <wp:effectExtent l="0" t="0" r="127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sgrouprunningwhitebackground.jpg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03" cy="63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AA7" w:rsidRPr="00CE5979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 wp14:anchorId="56321485" wp14:editId="5A4A2541">
            <wp:simplePos x="0" y="0"/>
            <wp:positionH relativeFrom="column">
              <wp:posOffset>-342900</wp:posOffset>
            </wp:positionH>
            <wp:positionV relativeFrom="paragraph">
              <wp:posOffset>-914400</wp:posOffset>
            </wp:positionV>
            <wp:extent cx="1795145" cy="173636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TF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3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2A5A2" w14:textId="45238F4C" w:rsidR="00BB74DF" w:rsidRPr="0034459A" w:rsidRDefault="0034459A" w:rsidP="00213AA7">
      <w:pPr>
        <w:pStyle w:val="Nzov"/>
        <w:spacing w:before="160"/>
        <w:rPr>
          <w:color w:val="1E5E9F" w:themeColor="accent3" w:themeShade="BF"/>
          <w:sz w:val="40"/>
          <w:szCs w:val="40"/>
        </w:rPr>
      </w:pPr>
      <w:proofErr w:type="spellStart"/>
      <w:r>
        <w:rPr>
          <w:color w:val="1E5E9F" w:themeColor="accent3" w:themeShade="BF"/>
        </w:rPr>
        <w:t>Let’s</w:t>
      </w:r>
      <w:proofErr w:type="spellEnd"/>
      <w:r>
        <w:rPr>
          <w:color w:val="1E5E9F" w:themeColor="accent3" w:themeShade="BF"/>
        </w:rPr>
        <w:t xml:space="preserve"> </w:t>
      </w:r>
      <w:proofErr w:type="spellStart"/>
      <w:r>
        <w:rPr>
          <w:color w:val="1E5E9F" w:themeColor="accent3" w:themeShade="BF"/>
        </w:rPr>
        <w:t>talk</w:t>
      </w:r>
      <w:proofErr w:type="spellEnd"/>
      <w:r>
        <w:rPr>
          <w:color w:val="1E5E9F" w:themeColor="accent3" w:themeShade="BF"/>
        </w:rPr>
        <w:t xml:space="preserve"> </w:t>
      </w:r>
      <w:proofErr w:type="spellStart"/>
      <w:r>
        <w:rPr>
          <w:color w:val="1E5E9F" w:themeColor="accent3" w:themeShade="BF"/>
        </w:rPr>
        <w:t>careers</w:t>
      </w:r>
      <w:proofErr w:type="spellEnd"/>
      <w:r>
        <w:rPr>
          <w:color w:val="1E5E9F" w:themeColor="accent3" w:themeShade="BF"/>
        </w:rPr>
        <w:t xml:space="preserve"> </w:t>
      </w:r>
      <w:r w:rsidRPr="0034459A">
        <w:rPr>
          <w:color w:val="1E5E9F" w:themeColor="accent3" w:themeShade="BF"/>
          <w:sz w:val="36"/>
          <w:szCs w:val="36"/>
        </w:rPr>
        <w:t xml:space="preserve">Anglický kurz s </w:t>
      </w:r>
      <w:proofErr w:type="spellStart"/>
      <w:r w:rsidR="00BB74DF" w:rsidRPr="0034459A">
        <w:rPr>
          <w:color w:val="1E5E9F" w:themeColor="accent3" w:themeShade="BF"/>
          <w:sz w:val="36"/>
          <w:szCs w:val="36"/>
        </w:rPr>
        <w:t>Teach</w:t>
      </w:r>
      <w:proofErr w:type="spellEnd"/>
      <w:r w:rsidR="00BB74DF" w:rsidRPr="0034459A">
        <w:rPr>
          <w:color w:val="1E5E9F" w:themeColor="accent3" w:themeShade="BF"/>
          <w:sz w:val="36"/>
          <w:szCs w:val="36"/>
        </w:rPr>
        <w:t xml:space="preserve"> </w:t>
      </w:r>
      <w:proofErr w:type="spellStart"/>
      <w:r w:rsidR="00BB74DF" w:rsidRPr="0034459A">
        <w:rPr>
          <w:color w:val="1E5E9F" w:themeColor="accent3" w:themeShade="BF"/>
          <w:sz w:val="36"/>
          <w:szCs w:val="36"/>
        </w:rPr>
        <w:t>for</w:t>
      </w:r>
      <w:proofErr w:type="spellEnd"/>
      <w:r w:rsidR="00BB74DF" w:rsidRPr="0034459A">
        <w:rPr>
          <w:color w:val="1E5E9F" w:themeColor="accent3" w:themeShade="BF"/>
          <w:sz w:val="36"/>
          <w:szCs w:val="36"/>
        </w:rPr>
        <w:t xml:space="preserve"> Slovakia</w:t>
      </w:r>
    </w:p>
    <w:p w14:paraId="47992D6A" w14:textId="77777777" w:rsidR="00CE5979" w:rsidRDefault="00CE5979" w:rsidP="00BB74DF">
      <w:pPr>
        <w:pStyle w:val="Bezriadkovania"/>
      </w:pPr>
    </w:p>
    <w:p w14:paraId="5A701532" w14:textId="193A24B0" w:rsidR="00F6182E" w:rsidRDefault="0090021F" w:rsidP="00D64A7D">
      <w:pPr>
        <w:pStyle w:val="Bezriadkovania"/>
        <w:jc w:val="both"/>
      </w:pPr>
      <w:r>
        <w:t xml:space="preserve">Túžite </w:t>
      </w:r>
      <w:r w:rsidR="00F6182E">
        <w:t xml:space="preserve">po tom, aby sa </w:t>
      </w:r>
      <w:r>
        <w:t xml:space="preserve">Vaše </w:t>
      </w:r>
      <w:r w:rsidR="00F6182E">
        <w:t>dieťa zdokonalilo  v</w:t>
      </w:r>
      <w:r>
        <w:t> a</w:t>
      </w:r>
      <w:r w:rsidR="00F6182E">
        <w:t>ngličtine</w:t>
      </w:r>
      <w:r w:rsidR="00BD078D">
        <w:t xml:space="preserve">, začalo </w:t>
      </w:r>
      <w:proofErr w:type="spellStart"/>
      <w:r w:rsidR="007B6F35">
        <w:t>rozmýšlať</w:t>
      </w:r>
      <w:proofErr w:type="spellEnd"/>
      <w:r w:rsidR="007B6F35">
        <w:t xml:space="preserve"> nad budúcnosťou a </w:t>
      </w:r>
      <w:r w:rsidR="00BD078D">
        <w:t>veriť tomu, že zvládne to čo chce</w:t>
      </w:r>
      <w:r w:rsidR="00DD62C0">
        <w:t xml:space="preserve"> – ale </w:t>
      </w:r>
      <w:r w:rsidR="00F6182E">
        <w:t xml:space="preserve">3-týždňový </w:t>
      </w:r>
      <w:r>
        <w:t>vzdelávací kurz v</w:t>
      </w:r>
      <w:r w:rsidR="006B3587">
        <w:t> </w:t>
      </w:r>
      <w:r w:rsidR="00BD078D">
        <w:t>zahranič</w:t>
      </w:r>
      <w:r>
        <w:t>í</w:t>
      </w:r>
      <w:r w:rsidR="00DD62C0">
        <w:t xml:space="preserve"> je príliš</w:t>
      </w:r>
      <w:r w:rsidR="006B3587">
        <w:t xml:space="preserve"> drahý</w:t>
      </w:r>
      <w:r w:rsidR="00BD078D">
        <w:t>?</w:t>
      </w:r>
      <w:r w:rsidR="00F6182E">
        <w:t xml:space="preserve"> Tak sme tu práve pre </w:t>
      </w:r>
      <w:r w:rsidR="00F57FE3">
        <w:t>Vás</w:t>
      </w:r>
      <w:r>
        <w:t>!</w:t>
      </w:r>
      <w:r w:rsidR="00F57FE3">
        <w:t xml:space="preserve"> </w:t>
      </w:r>
    </w:p>
    <w:p w14:paraId="18EA0944" w14:textId="77777777" w:rsidR="00BB74DF" w:rsidRDefault="00BB74DF" w:rsidP="00BB74DF">
      <w:pPr>
        <w:pStyle w:val="Bezriadkovania"/>
      </w:pPr>
    </w:p>
    <w:p w14:paraId="657230F8" w14:textId="5245449F" w:rsidR="00F6182E" w:rsidRPr="00CE5979" w:rsidRDefault="00F6182E" w:rsidP="00BB74DF">
      <w:pPr>
        <w:pStyle w:val="Bezriadkovania"/>
        <w:rPr>
          <w:b/>
        </w:rPr>
      </w:pPr>
      <w:r w:rsidRPr="00CE5979">
        <w:rPr>
          <w:b/>
        </w:rPr>
        <w:t xml:space="preserve">Čo je </w:t>
      </w:r>
      <w:r w:rsidR="006D4AF7">
        <w:rPr>
          <w:b/>
        </w:rPr>
        <w:t>anglick</w:t>
      </w:r>
      <w:r w:rsidR="006D4AF7" w:rsidRPr="006D4AF7">
        <w:rPr>
          <w:b/>
        </w:rPr>
        <w:t>ý</w:t>
      </w:r>
      <w:r w:rsidR="006D4AF7">
        <w:rPr>
          <w:b/>
        </w:rPr>
        <w:t xml:space="preserve"> kurz TFS</w:t>
      </w:r>
      <w:r w:rsidRPr="00CE5979">
        <w:rPr>
          <w:b/>
        </w:rPr>
        <w:t>?</w:t>
      </w:r>
    </w:p>
    <w:p w14:paraId="68CD8DEE" w14:textId="68465810" w:rsidR="00B90B18" w:rsidRDefault="00BD078D" w:rsidP="00D64A7D">
      <w:pPr>
        <w:pStyle w:val="Bezriadkovania"/>
        <w:numPr>
          <w:ilvl w:val="0"/>
          <w:numId w:val="3"/>
        </w:numPr>
        <w:jc w:val="both"/>
      </w:pPr>
      <w:r>
        <w:t>Miesto plné</w:t>
      </w:r>
      <w:r w:rsidR="00D64A7D">
        <w:t xml:space="preserve"> zábavy s </w:t>
      </w:r>
      <w:r w:rsidR="00F57FE3">
        <w:t xml:space="preserve">učiteľmi, ktorí sú tými najlepšími </w:t>
      </w:r>
      <w:proofErr w:type="spellStart"/>
      <w:r w:rsidR="00DE53BC">
        <w:t>absolventami</w:t>
      </w:r>
      <w:proofErr w:type="spellEnd"/>
      <w:r w:rsidR="00DE53BC">
        <w:t xml:space="preserve"> najlepších vysokých škôl  </w:t>
      </w:r>
      <w:r w:rsidR="0090021F">
        <w:t>pripravovaní na učiteľskú prax tými najskúsenejšími zahraničnými lektormi.</w:t>
      </w:r>
    </w:p>
    <w:p w14:paraId="6911902E" w14:textId="4F41335A" w:rsidR="00095A39" w:rsidRDefault="00095A39" w:rsidP="00D64A7D">
      <w:pPr>
        <w:pStyle w:val="Bezriadkovania"/>
        <w:numPr>
          <w:ilvl w:val="0"/>
          <w:numId w:val="3"/>
        </w:numPr>
        <w:jc w:val="both"/>
      </w:pPr>
      <w:r>
        <w:t>Miesto kde deti objavia zaujímavé kariéry</w:t>
      </w:r>
    </w:p>
    <w:p w14:paraId="30CADC9F" w14:textId="642A5B8F" w:rsidR="00DE53BC" w:rsidRPr="00DE53BC" w:rsidRDefault="00BD078D" w:rsidP="00D64A7D">
      <w:pPr>
        <w:pStyle w:val="Bezriadkovania"/>
        <w:numPr>
          <w:ilvl w:val="0"/>
          <w:numId w:val="3"/>
        </w:numPr>
        <w:jc w:val="both"/>
      </w:pPr>
      <w:r>
        <w:t xml:space="preserve">Miesto, kde si deti uvedomia, že môžu byť tým čím chcú, pretože </w:t>
      </w:r>
      <w:r w:rsidR="0090021F">
        <w:t>budú veriť, že to dokážu.</w:t>
      </w:r>
    </w:p>
    <w:p w14:paraId="717E8E95" w14:textId="733F7053" w:rsidR="00BD078D" w:rsidRDefault="00BD078D" w:rsidP="00D64A7D">
      <w:pPr>
        <w:pStyle w:val="Bezriadkovania"/>
        <w:numPr>
          <w:ilvl w:val="0"/>
          <w:numId w:val="3"/>
        </w:numPr>
        <w:jc w:val="both"/>
      </w:pPr>
      <w:r>
        <w:t>Miesto,  kde chceme ukázať deťom</w:t>
      </w:r>
      <w:r w:rsidR="006B3587">
        <w:t>, aký skutočný praktický prínos má</w:t>
      </w:r>
      <w:r w:rsidR="0090021F">
        <w:t> angličtina pre ich život.</w:t>
      </w:r>
    </w:p>
    <w:p w14:paraId="669E3D4A" w14:textId="77777777" w:rsidR="00DD62C0" w:rsidRDefault="00DD62C0" w:rsidP="00BB74DF">
      <w:pPr>
        <w:pStyle w:val="Bezriadkovania"/>
        <w:rPr>
          <w:b/>
        </w:rPr>
      </w:pPr>
    </w:p>
    <w:p w14:paraId="1F30EDA1" w14:textId="133BCFE8" w:rsidR="005377F6" w:rsidRPr="00CE5979" w:rsidRDefault="005377F6" w:rsidP="00BB74DF">
      <w:pPr>
        <w:pStyle w:val="Bezriadkovania"/>
        <w:rPr>
          <w:b/>
        </w:rPr>
      </w:pPr>
      <w:r w:rsidRPr="00CE5979">
        <w:rPr>
          <w:b/>
        </w:rPr>
        <w:t xml:space="preserve">Pre koho je </w:t>
      </w:r>
      <w:r w:rsidR="006D4AF7">
        <w:rPr>
          <w:b/>
        </w:rPr>
        <w:t>anglick</w:t>
      </w:r>
      <w:r w:rsidR="006D4AF7" w:rsidRPr="006D4AF7">
        <w:rPr>
          <w:b/>
        </w:rPr>
        <w:t>ý</w:t>
      </w:r>
      <w:r w:rsidR="006D4AF7">
        <w:rPr>
          <w:b/>
        </w:rPr>
        <w:t xml:space="preserve"> kurz TFS</w:t>
      </w:r>
      <w:r w:rsidR="006D4AF7" w:rsidRPr="00CE5979">
        <w:rPr>
          <w:b/>
        </w:rPr>
        <w:t xml:space="preserve"> </w:t>
      </w:r>
      <w:r w:rsidR="006D4AF7">
        <w:rPr>
          <w:b/>
        </w:rPr>
        <w:t>určen</w:t>
      </w:r>
      <w:r w:rsidR="006D4AF7" w:rsidRPr="006D4AF7">
        <w:rPr>
          <w:b/>
        </w:rPr>
        <w:t>ý</w:t>
      </w:r>
      <w:r w:rsidRPr="00CE5979">
        <w:rPr>
          <w:b/>
        </w:rPr>
        <w:t>?</w:t>
      </w:r>
    </w:p>
    <w:p w14:paraId="33190AF0" w14:textId="678A4930" w:rsidR="00BD078D" w:rsidRDefault="00DE53BC" w:rsidP="00BB74DF">
      <w:pPr>
        <w:pStyle w:val="Bezriadkovania"/>
        <w:numPr>
          <w:ilvl w:val="0"/>
          <w:numId w:val="4"/>
        </w:numPr>
      </w:pPr>
      <w:r>
        <w:t xml:space="preserve">Pre žiakov </w:t>
      </w:r>
      <w:r w:rsidR="00672658">
        <w:t xml:space="preserve">budúceho  </w:t>
      </w:r>
      <w:r w:rsidR="0090021F">
        <w:t>5</w:t>
      </w:r>
      <w:r w:rsidR="00672658">
        <w:t xml:space="preserve">, </w:t>
      </w:r>
      <w:r w:rsidR="0090021F">
        <w:t>6</w:t>
      </w:r>
      <w:r w:rsidR="006B3587">
        <w:t>, 7, 8 a 9.</w:t>
      </w:r>
      <w:r>
        <w:t xml:space="preserve"> ročníka</w:t>
      </w:r>
      <w:r w:rsidR="00D90349">
        <w:t>.</w:t>
      </w:r>
    </w:p>
    <w:p w14:paraId="62C55DAC" w14:textId="77777777" w:rsidR="00F6182E" w:rsidRPr="00CE5979" w:rsidRDefault="00FD0A68" w:rsidP="00BB74DF">
      <w:pPr>
        <w:pStyle w:val="Bezriadkovania"/>
        <w:rPr>
          <w:b/>
        </w:rPr>
      </w:pPr>
      <w:r w:rsidRPr="00CE5979"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8F3AC4F" wp14:editId="6765915B">
            <wp:simplePos x="0" y="0"/>
            <wp:positionH relativeFrom="column">
              <wp:posOffset>2510155</wp:posOffset>
            </wp:positionH>
            <wp:positionV relativeFrom="paragraph">
              <wp:posOffset>108585</wp:posOffset>
            </wp:positionV>
            <wp:extent cx="859337" cy="884555"/>
            <wp:effectExtent l="0" t="0" r="4445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481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337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82E" w:rsidRPr="00CE5979">
        <w:rPr>
          <w:b/>
        </w:rPr>
        <w:t>Kde sa bude realizovať?</w:t>
      </w:r>
    </w:p>
    <w:p w14:paraId="48A76A13" w14:textId="77777777" w:rsidR="00BD078D" w:rsidRDefault="00D23165" w:rsidP="00BB74DF">
      <w:pPr>
        <w:pStyle w:val="Bezriadkovania"/>
        <w:numPr>
          <w:ilvl w:val="0"/>
          <w:numId w:val="4"/>
        </w:numPr>
      </w:pPr>
      <w:r>
        <w:t xml:space="preserve">Spojená škola </w:t>
      </w:r>
      <w:r w:rsidR="0090021F">
        <w:t>L</w:t>
      </w:r>
      <w:r>
        <w:t>etná, Poprad</w:t>
      </w:r>
    </w:p>
    <w:p w14:paraId="599D2588" w14:textId="77777777" w:rsidR="00F6182E" w:rsidRPr="00CE5979" w:rsidRDefault="005377F6" w:rsidP="00BB74DF">
      <w:pPr>
        <w:pStyle w:val="Bezriadkovania"/>
        <w:rPr>
          <w:b/>
        </w:rPr>
      </w:pPr>
      <w:r w:rsidRPr="00CE5979">
        <w:rPr>
          <w:b/>
        </w:rPr>
        <w:t>Kedy?</w:t>
      </w:r>
    </w:p>
    <w:p w14:paraId="7CB5A8F2" w14:textId="77777777" w:rsidR="00033F28" w:rsidRPr="00033F28" w:rsidRDefault="00D23165" w:rsidP="00BB74DF">
      <w:pPr>
        <w:pStyle w:val="Bezriadkovania"/>
        <w:numPr>
          <w:ilvl w:val="0"/>
          <w:numId w:val="4"/>
        </w:numPr>
      </w:pPr>
      <w:r>
        <w:t xml:space="preserve">Od 28.07.2014 do 14.08.2014 </w:t>
      </w:r>
    </w:p>
    <w:p w14:paraId="601F443F" w14:textId="38E65124" w:rsidR="00033F28" w:rsidRPr="00CE5979" w:rsidRDefault="00033F28" w:rsidP="00BB74DF">
      <w:pPr>
        <w:pStyle w:val="Bezriadkovania"/>
        <w:rPr>
          <w:b/>
        </w:rPr>
      </w:pPr>
      <w:r w:rsidRPr="00CE5979">
        <w:rPr>
          <w:b/>
        </w:rPr>
        <w:t xml:space="preserve">Koľko Vás </w:t>
      </w:r>
      <w:r w:rsidR="006D4AF7">
        <w:rPr>
          <w:b/>
        </w:rPr>
        <w:t xml:space="preserve">to bude </w:t>
      </w:r>
      <w:r w:rsidRPr="00CE5979">
        <w:rPr>
          <w:b/>
        </w:rPr>
        <w:t>stáť?</w:t>
      </w:r>
    </w:p>
    <w:p w14:paraId="2A8A1A4D" w14:textId="274114EC" w:rsidR="00F57FE3" w:rsidRDefault="006D4AF7" w:rsidP="00BB74DF">
      <w:pPr>
        <w:pStyle w:val="Bezriadkovania"/>
        <w:numPr>
          <w:ilvl w:val="0"/>
          <w:numId w:val="4"/>
        </w:numPr>
      </w:pPr>
      <w:r>
        <w:t>A</w:t>
      </w:r>
      <w:r w:rsidRPr="006D4AF7">
        <w:t>nglický</w:t>
      </w:r>
      <w:r>
        <w:t xml:space="preserve"> kurz</w:t>
      </w:r>
      <w:r w:rsidRPr="006D4AF7">
        <w:t xml:space="preserve"> </w:t>
      </w:r>
      <w:r w:rsidR="00033F28" w:rsidRPr="006D4AF7">
        <w:t>je</w:t>
      </w:r>
      <w:r>
        <w:t xml:space="preserve"> poskytovan</w:t>
      </w:r>
      <w:r w:rsidRPr="006D4AF7">
        <w:t>ý</w:t>
      </w:r>
      <w:r w:rsidR="00033F28">
        <w:t xml:space="preserve"> </w:t>
      </w:r>
      <w:r w:rsidR="00033F28" w:rsidRPr="006D4AF7">
        <w:t>ZDARMA</w:t>
      </w:r>
    </w:p>
    <w:p w14:paraId="0F1FC7A7" w14:textId="5771F3FB" w:rsidR="00033F28" w:rsidRPr="00CE5979" w:rsidRDefault="006D4AF7" w:rsidP="00BB74DF">
      <w:pPr>
        <w:pStyle w:val="Bezriadkovania"/>
        <w:rPr>
          <w:b/>
        </w:rPr>
      </w:pPr>
      <w:r>
        <w:rPr>
          <w:b/>
        </w:rPr>
        <w:t>Ako prihlásiť Vaše dieťa</w:t>
      </w:r>
      <w:r w:rsidR="00033F28" w:rsidRPr="00CE5979">
        <w:rPr>
          <w:b/>
        </w:rPr>
        <w:t>?</w:t>
      </w:r>
    </w:p>
    <w:p w14:paraId="513B16AD" w14:textId="766C991A" w:rsidR="00F6182E" w:rsidRDefault="00213AA7" w:rsidP="00D64A7D">
      <w:pPr>
        <w:pStyle w:val="Bezriadkovania"/>
        <w:numPr>
          <w:ilvl w:val="0"/>
          <w:numId w:val="4"/>
        </w:numPr>
        <w:jc w:val="both"/>
      </w:pPr>
      <w:r>
        <w:t xml:space="preserve">Registráciu treba vyplniť </w:t>
      </w:r>
      <w:r w:rsidR="00033F28">
        <w:t xml:space="preserve">on-line na </w:t>
      </w:r>
      <w:hyperlink r:id="rId10" w:history="1">
        <w:r w:rsidR="0090021F" w:rsidRPr="0063677A">
          <w:rPr>
            <w:rStyle w:val="Hypertextovprepojenie"/>
          </w:rPr>
          <w:t>http://goo.gl/1rTsKA</w:t>
        </w:r>
      </w:hyperlink>
      <w:r w:rsidR="003F10C5">
        <w:t xml:space="preserve"> (v prípade, že nemáte možnosť vypln</w:t>
      </w:r>
      <w:r w:rsidR="006B3587">
        <w:t xml:space="preserve">iť formulár on-line, zavolajte nám na </w:t>
      </w:r>
      <w:r w:rsidR="00680708">
        <w:t>0908 823 221)</w:t>
      </w:r>
      <w:r>
        <w:t>.</w:t>
      </w:r>
    </w:p>
    <w:p w14:paraId="62E1CFD9" w14:textId="77777777" w:rsidR="00F6182E" w:rsidRPr="00CE5979" w:rsidRDefault="00F6182E" w:rsidP="00BB74DF">
      <w:pPr>
        <w:pStyle w:val="Bezriadkovania"/>
        <w:rPr>
          <w:b/>
        </w:rPr>
      </w:pPr>
      <w:r w:rsidRPr="00CE5979">
        <w:rPr>
          <w:b/>
        </w:rPr>
        <w:t>Kto sme?</w:t>
      </w:r>
    </w:p>
    <w:p w14:paraId="05998CC6" w14:textId="594BC1A4" w:rsidR="00BB74DF" w:rsidRDefault="00F6182E" w:rsidP="00DD62C0">
      <w:pPr>
        <w:pStyle w:val="Bezriadkovania"/>
        <w:jc w:val="both"/>
      </w:pPr>
      <w:proofErr w:type="spellStart"/>
      <w:r>
        <w:t>Teach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Slovakia je </w:t>
      </w:r>
      <w:r w:rsidR="00524B24">
        <w:t xml:space="preserve">nezisková </w:t>
      </w:r>
      <w:r>
        <w:t xml:space="preserve">organizácia, </w:t>
      </w:r>
      <w:r w:rsidR="00CE5979">
        <w:t xml:space="preserve">ktorej nie je jedno ako sa učí </w:t>
      </w:r>
      <w:r w:rsidR="00D64A7D">
        <w:t>na</w:t>
      </w:r>
      <w:r w:rsidR="00524B24">
        <w:t xml:space="preserve"> našich</w:t>
      </w:r>
      <w:r w:rsidR="00D64A7D">
        <w:t xml:space="preserve"> základných školách </w:t>
      </w:r>
      <w:r>
        <w:t xml:space="preserve">a preto </w:t>
      </w:r>
      <w:r w:rsidR="00524B24">
        <w:t xml:space="preserve">to </w:t>
      </w:r>
      <w:r>
        <w:t xml:space="preserve">chceme </w:t>
      </w:r>
      <w:r w:rsidR="00524B24">
        <w:t>zmeniť</w:t>
      </w:r>
      <w:r>
        <w:t xml:space="preserve">. Viac </w:t>
      </w:r>
      <w:r w:rsidR="00BB74DF">
        <w:t>informácií</w:t>
      </w:r>
      <w:r>
        <w:t xml:space="preserve"> nájde</w:t>
      </w:r>
      <w:r w:rsidR="003F10C5">
        <w:t>te</w:t>
      </w:r>
      <w:r>
        <w:t xml:space="preserve"> na </w:t>
      </w:r>
      <w:r w:rsidR="003F10C5">
        <w:t xml:space="preserve">stránke </w:t>
      </w:r>
      <w:hyperlink r:id="rId11" w:history="1">
        <w:r w:rsidR="00BB74DF" w:rsidRPr="0063677A">
          <w:rPr>
            <w:rStyle w:val="Hypertextovprepojenie"/>
          </w:rPr>
          <w:t>www.teachforslovakia.sk</w:t>
        </w:r>
      </w:hyperlink>
    </w:p>
    <w:p w14:paraId="6EBA413F" w14:textId="1D784BE1" w:rsidR="00B90B18" w:rsidRPr="006A4A83" w:rsidRDefault="00D64A7D" w:rsidP="00BB74DF">
      <w:pPr>
        <w:pStyle w:val="Bezriadkovania"/>
        <w:rPr>
          <w:i/>
        </w:rPr>
      </w:pPr>
      <w:r w:rsidRPr="006A4A83">
        <w:rPr>
          <w:i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98420E0" wp14:editId="6D81892C">
            <wp:simplePos x="0" y="0"/>
            <wp:positionH relativeFrom="column">
              <wp:posOffset>795655</wp:posOffset>
            </wp:positionH>
            <wp:positionV relativeFrom="paragraph">
              <wp:posOffset>266065</wp:posOffset>
            </wp:positionV>
            <wp:extent cx="1596390" cy="1064260"/>
            <wp:effectExtent l="0" t="0" r="3810" b="254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900448524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0B18" w:rsidRPr="006A4A83" w:rsidSect="00BB74DF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72AC"/>
    <w:multiLevelType w:val="hybridMultilevel"/>
    <w:tmpl w:val="2B42E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60544"/>
    <w:multiLevelType w:val="hybridMultilevel"/>
    <w:tmpl w:val="A1105B5A"/>
    <w:lvl w:ilvl="0" w:tplc="EA14C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30D36"/>
    <w:multiLevelType w:val="hybridMultilevel"/>
    <w:tmpl w:val="1CAEB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66A"/>
    <w:multiLevelType w:val="hybridMultilevel"/>
    <w:tmpl w:val="895CF02A"/>
    <w:lvl w:ilvl="0" w:tplc="08A28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64"/>
    <w:rsid w:val="00033F28"/>
    <w:rsid w:val="0006753C"/>
    <w:rsid w:val="00095A39"/>
    <w:rsid w:val="00181151"/>
    <w:rsid w:val="00213AA7"/>
    <w:rsid w:val="0034459A"/>
    <w:rsid w:val="003F10C5"/>
    <w:rsid w:val="00524B24"/>
    <w:rsid w:val="005377F6"/>
    <w:rsid w:val="00672658"/>
    <w:rsid w:val="00680708"/>
    <w:rsid w:val="006A4A83"/>
    <w:rsid w:val="006B3587"/>
    <w:rsid w:val="006D4AF7"/>
    <w:rsid w:val="007B276D"/>
    <w:rsid w:val="007B6F35"/>
    <w:rsid w:val="008A3D61"/>
    <w:rsid w:val="0090021F"/>
    <w:rsid w:val="009C25B4"/>
    <w:rsid w:val="009D5864"/>
    <w:rsid w:val="00B90B18"/>
    <w:rsid w:val="00BB74DF"/>
    <w:rsid w:val="00BD078D"/>
    <w:rsid w:val="00CE5979"/>
    <w:rsid w:val="00D23165"/>
    <w:rsid w:val="00D64A7D"/>
    <w:rsid w:val="00D90349"/>
    <w:rsid w:val="00DD62C0"/>
    <w:rsid w:val="00DE53BC"/>
    <w:rsid w:val="00F57FE3"/>
    <w:rsid w:val="00F6182E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E2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77F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0021F"/>
    <w:rPr>
      <w:color w:val="9454C3" w:themeColor="hyperlink"/>
      <w:u w:val="single"/>
    </w:rPr>
  </w:style>
  <w:style w:type="paragraph" w:styleId="Bezriadkovania">
    <w:name w:val="No Spacing"/>
    <w:uiPriority w:val="1"/>
    <w:qFormat/>
    <w:rsid w:val="00BB74DF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BB7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B7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9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9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77F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0021F"/>
    <w:rPr>
      <w:color w:val="9454C3" w:themeColor="hyperlink"/>
      <w:u w:val="single"/>
    </w:rPr>
  </w:style>
  <w:style w:type="paragraph" w:styleId="Bezriadkovania">
    <w:name w:val="No Spacing"/>
    <w:uiPriority w:val="1"/>
    <w:qFormat/>
    <w:rsid w:val="00BB74DF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BB7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B7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9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9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www.teachforslovakia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o.gl/1rTsK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Teplá modr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ym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zuzu</dc:creator>
  <cp:lastModifiedBy>nay</cp:lastModifiedBy>
  <cp:revision>2</cp:revision>
  <dcterms:created xsi:type="dcterms:W3CDTF">2014-06-27T11:34:00Z</dcterms:created>
  <dcterms:modified xsi:type="dcterms:W3CDTF">2014-06-27T11:34:00Z</dcterms:modified>
</cp:coreProperties>
</file>